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5A21EF" w:rsidRPr="00AC1BD0" w:rsidRDefault="006B5635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="005A21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(внеочередное)  заседание 2</w:t>
      </w:r>
      <w:r w:rsidR="005A21EF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5A21EF" w:rsidRPr="00AC1BD0" w:rsidRDefault="005A21EF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06E2F" w:rsidRDefault="00006E2F" w:rsidP="00006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006E2F" w:rsidRDefault="00006E2F" w:rsidP="00006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25.03.2021г. №145</w:t>
      </w:r>
      <w:r w:rsidR="001C44EF">
        <w:rPr>
          <w:rFonts w:ascii="Times New Roman" w:hAnsi="Times New Roman" w:cs="Times New Roman"/>
          <w:sz w:val="28"/>
          <w:szCs w:val="28"/>
          <w:lang w:eastAsia="uk-UA"/>
        </w:rPr>
        <w:t>,  27</w:t>
      </w:r>
      <w:r w:rsidR="001C4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 w:rsidR="001C44EF">
        <w:rPr>
          <w:rFonts w:ascii="Times New Roman" w:hAnsi="Times New Roman" w:cs="Times New Roman"/>
          <w:sz w:val="28"/>
          <w:szCs w:val="28"/>
          <w:lang w:eastAsia="uk-UA"/>
        </w:rPr>
        <w:t>от 11.06.2021г. №180</w:t>
      </w:r>
      <w:r w:rsidR="00E65850">
        <w:rPr>
          <w:rFonts w:ascii="Times New Roman" w:hAnsi="Times New Roman" w:cs="Times New Roman"/>
          <w:sz w:val="28"/>
          <w:szCs w:val="28"/>
          <w:lang w:eastAsia="uk-UA"/>
        </w:rPr>
        <w:t>, 31</w:t>
      </w:r>
      <w:r w:rsidR="00E65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 w:rsidR="00E65850">
        <w:rPr>
          <w:rFonts w:ascii="Times New Roman" w:hAnsi="Times New Roman" w:cs="Times New Roman"/>
          <w:sz w:val="28"/>
          <w:szCs w:val="28"/>
          <w:lang w:eastAsia="uk-UA"/>
        </w:rPr>
        <w:t>от 19.10.2021г. №201</w:t>
      </w:r>
      <w:r w:rsidR="00576D7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576D70" w:rsidRPr="00576D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76D70">
        <w:rPr>
          <w:rFonts w:ascii="Times New Roman" w:hAnsi="Times New Roman" w:cs="Times New Roman"/>
          <w:sz w:val="28"/>
          <w:szCs w:val="28"/>
          <w:lang w:eastAsia="uk-UA"/>
        </w:rPr>
        <w:t>34</w:t>
      </w:r>
      <w:r w:rsidR="00576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 w:rsidR="00576D70">
        <w:rPr>
          <w:rFonts w:ascii="Times New Roman" w:hAnsi="Times New Roman" w:cs="Times New Roman"/>
          <w:sz w:val="28"/>
          <w:szCs w:val="28"/>
          <w:lang w:eastAsia="uk-UA"/>
        </w:rPr>
        <w:t>от 13.12.2021г. №216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6E2F" w:rsidRDefault="00006E2F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A21EF" w:rsidRPr="00AC1BD0" w:rsidRDefault="006B5635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«24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» декабря 2020</w:t>
      </w:r>
      <w:r w:rsidR="005A21EF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proofErr w:type="gramEnd"/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118</w:t>
      </w:r>
    </w:p>
    <w:p w:rsidR="00F60FE4" w:rsidRDefault="00F60FE4" w:rsidP="005A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2021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Pr="005C10DF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5A21EF" w:rsidRPr="00C330DC" w:rsidRDefault="005514FC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D0" w:rsidRPr="00C330D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 </w:t>
      </w:r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 района Республики Крым, утвержденным 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proofErr w:type="spellStart"/>
      <w:r w:rsidRPr="008F4667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озыва от 10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5A21EF" w:rsidRP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611E2">
        <w:rPr>
          <w:rFonts w:ascii="Times New Roman" w:hAnsi="Times New Roman" w:cs="Times New Roman"/>
          <w:sz w:val="28"/>
          <w:szCs w:val="28"/>
        </w:rPr>
        <w:t>положительным заключением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- счетного органа </w:t>
      </w:r>
      <w:proofErr w:type="spellStart"/>
      <w:r w:rsidR="005A21EF" w:rsidRPr="006C7F2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A21EF" w:rsidRPr="006C7F26">
        <w:rPr>
          <w:rFonts w:ascii="Times New Roman" w:hAnsi="Times New Roman" w:cs="Times New Roman"/>
          <w:sz w:val="28"/>
          <w:szCs w:val="28"/>
        </w:rPr>
        <w:t xml:space="preserve"> района Республики Крым от </w:t>
      </w:r>
      <w:r w:rsidR="005611E2">
        <w:rPr>
          <w:rFonts w:ascii="Times New Roman" w:hAnsi="Times New Roman" w:cs="Times New Roman"/>
          <w:sz w:val="28"/>
          <w:szCs w:val="28"/>
        </w:rPr>
        <w:t>24</w:t>
      </w:r>
      <w:r w:rsidR="005A21EF">
        <w:rPr>
          <w:rFonts w:ascii="Times New Roman" w:hAnsi="Times New Roman" w:cs="Times New Roman"/>
          <w:sz w:val="28"/>
          <w:szCs w:val="28"/>
        </w:rPr>
        <w:t>.12.2020</w:t>
      </w:r>
      <w:r w:rsidR="005A21EF" w:rsidRPr="00DA3EA4">
        <w:rPr>
          <w:rFonts w:ascii="Times New Roman" w:hAnsi="Times New Roman" w:cs="Times New Roman"/>
          <w:sz w:val="28"/>
          <w:szCs w:val="28"/>
        </w:rPr>
        <w:t>г. №</w:t>
      </w:r>
      <w:r w:rsidR="005611E2">
        <w:rPr>
          <w:rFonts w:ascii="Times New Roman" w:hAnsi="Times New Roman" w:cs="Times New Roman"/>
          <w:sz w:val="28"/>
          <w:szCs w:val="28"/>
        </w:rPr>
        <w:t>306</w:t>
      </w:r>
      <w:r w:rsidR="005A21EF" w:rsidRPr="00DA3EA4">
        <w:rPr>
          <w:rFonts w:ascii="Times New Roman" w:hAnsi="Times New Roman" w:cs="Times New Roman"/>
          <w:sz w:val="28"/>
          <w:szCs w:val="28"/>
        </w:rPr>
        <w:t>,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  <w:r w:rsidR="005A2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F60FE4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D075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3A1B96">
        <w:rPr>
          <w:rFonts w:ascii="Times New Roman" w:eastAsia="Times New Roman" w:hAnsi="Times New Roman" w:cs="Times New Roman"/>
          <w:sz w:val="28"/>
          <w:szCs w:val="28"/>
        </w:rPr>
        <w:t>6 478 903,48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1B96">
        <w:rPr>
          <w:rFonts w:ascii="Times New Roman" w:eastAsia="Times New Roman" w:hAnsi="Times New Roman" w:cs="Times New Roman"/>
          <w:sz w:val="28"/>
          <w:szCs w:val="28"/>
        </w:rPr>
        <w:t> 300 400</w:t>
      </w:r>
      <w:r w:rsidR="001C44EF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3A1B96">
        <w:rPr>
          <w:rFonts w:ascii="Times New Roman" w:eastAsia="Times New Roman" w:hAnsi="Times New Roman" w:cs="Times New Roman"/>
          <w:sz w:val="28"/>
          <w:szCs w:val="28"/>
        </w:rPr>
        <w:t>4 093 022,48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3A1B96">
        <w:rPr>
          <w:rFonts w:ascii="Times New Roman" w:eastAsia="Times New Roman" w:hAnsi="Times New Roman" w:cs="Times New Roman"/>
          <w:sz w:val="28"/>
          <w:szCs w:val="28"/>
        </w:rPr>
        <w:t>6 674 593,08</w:t>
      </w:r>
      <w:r w:rsidR="001C44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621660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281 170,60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2022  и 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2 248 000,00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5611E2">
        <w:rPr>
          <w:rFonts w:ascii="Times New Roman" w:eastAsia="Times New Roman" w:hAnsi="Times New Roman" w:cs="Times New Roman"/>
          <w:sz w:val="28"/>
          <w:szCs w:val="28"/>
        </w:rPr>
        <w:t>3 628 200,64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 xml:space="preserve"> и на 2023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2 351 300,00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3546659,32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CF18B3">
        <w:rPr>
          <w:rFonts w:ascii="Times New Roman" w:hAnsi="Times New Roman" w:cs="Times New Roman"/>
          <w:sz w:val="28"/>
          <w:szCs w:val="28"/>
        </w:rPr>
        <w:t>2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055DFB">
        <w:rPr>
          <w:rFonts w:ascii="Times New Roman" w:hAnsi="Times New Roman" w:cs="Times New Roman"/>
          <w:sz w:val="28"/>
          <w:szCs w:val="28"/>
        </w:rPr>
        <w:t>104030,08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CF18B3">
        <w:rPr>
          <w:rFonts w:ascii="Times New Roman" w:hAnsi="Times New Roman" w:cs="Times New Roman"/>
          <w:sz w:val="28"/>
          <w:szCs w:val="28"/>
        </w:rPr>
        <w:t>лей и на 2023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CF1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055DFB">
        <w:rPr>
          <w:rFonts w:ascii="Times New Roman" w:hAnsi="Times New Roman" w:cs="Times New Roman"/>
          <w:sz w:val="28"/>
          <w:szCs w:val="28"/>
        </w:rPr>
        <w:t>203317,70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я на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2022 и 2023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и коды главных администраторов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Крым, закрепляемые за ними виды (подвиды)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главных </w:t>
      </w:r>
      <w:proofErr w:type="gram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13DD5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516D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год и на плановый период 2022 и 2023</w:t>
      </w:r>
      <w:r w:rsidR="00BC4C8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4а к настоящему решению. 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7а  к настоящему решению.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8  к настоящему решению;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8а  к настоящему решению.</w:t>
      </w:r>
    </w:p>
    <w:p w:rsidR="00055DFB" w:rsidRPr="00055DFB" w:rsidRDefault="00055DFB" w:rsidP="00247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3741D9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24701D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в составе расходов бюджета муниципального образования     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Ковыльновское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резервный фонд Администрации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  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на 2021 год в сумме 1000,00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умме 5980,92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12406,55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0FE4" w:rsidRPr="005C10DF" w:rsidRDefault="005514FC" w:rsidP="0024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Pr="005C10DF" w:rsidRDefault="003646AC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2021 год и плановый период 2022 и 2023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</w:t>
      </w:r>
      <w:r w:rsidR="00D6355E" w:rsidRPr="005C10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2021 году и в плановом периоде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2021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4D08">
        <w:rPr>
          <w:rFonts w:ascii="Times New Roman" w:hAnsi="Times New Roman" w:cs="Times New Roman"/>
          <w:sz w:val="28"/>
          <w:szCs w:val="28"/>
        </w:rPr>
        <w:t>2 и 2023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2D49D7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6D4D0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3646AC" w:rsidP="008B1742">
      <w:pPr>
        <w:ind w:firstLine="720"/>
        <w:jc w:val="both"/>
        <w:rPr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</w:t>
      </w:r>
      <w:r w:rsidR="008B1742" w:rsidRPr="008B1742">
        <w:rPr>
          <w:rFonts w:ascii="Times New Roman" w:hAnsi="Times New Roman" w:cs="Times New Roman"/>
          <w:sz w:val="28"/>
          <w:szCs w:val="28"/>
        </w:rPr>
        <w:lastRenderedPageBreak/>
        <w:t>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3B6" w:rsidRDefault="00E2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2320"/>
        <w:gridCol w:w="5680"/>
        <w:gridCol w:w="1740"/>
      </w:tblGrid>
      <w:tr w:rsidR="00596292" w:rsidRPr="00596292" w:rsidTr="00596292">
        <w:trPr>
          <w:trHeight w:val="12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 к решению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 муниципального образования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 плановый период 2022 и 2023 годов» от  « 24» декабря 2020 года №118   (в редакции решения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13 декабря 2021 года №216)</w:t>
            </w:r>
            <w:proofErr w:type="gramEnd"/>
          </w:p>
        </w:tc>
      </w:tr>
      <w:tr w:rsidR="00596292" w:rsidRPr="00596292" w:rsidTr="00596292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6292" w:rsidRPr="00596292" w:rsidTr="00596292">
        <w:trPr>
          <w:trHeight w:val="97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2021 год</w:t>
            </w:r>
          </w:p>
        </w:tc>
      </w:tr>
      <w:tr w:rsidR="00596292" w:rsidRPr="00596292" w:rsidTr="0059629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596292" w:rsidRPr="00596292" w:rsidTr="00596292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5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5"/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96292" w:rsidRPr="00596292" w:rsidTr="00596292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6:C34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6"/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96292" w:rsidRPr="00596292" w:rsidTr="0059629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2 300 400,00</w:t>
            </w:r>
          </w:p>
        </w:tc>
      </w:tr>
      <w:tr w:rsidR="00596292" w:rsidRPr="00596292" w:rsidTr="00596292">
        <w:trPr>
          <w:trHeight w:val="178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573 953,00</w:t>
            </w:r>
          </w:p>
        </w:tc>
      </w:tr>
      <w:tr w:rsidR="00596292" w:rsidRPr="00596292" w:rsidTr="00596292">
        <w:trPr>
          <w:trHeight w:val="15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</w:tr>
      <w:tr w:rsidR="00596292" w:rsidRPr="00596292" w:rsidTr="00596292">
        <w:trPr>
          <w:trHeight w:val="178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</w:tr>
      <w:tr w:rsidR="00596292" w:rsidRPr="00596292" w:rsidTr="00596292">
        <w:trPr>
          <w:trHeight w:val="229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1 012,00</w:t>
            </w:r>
          </w:p>
        </w:tc>
      </w:tr>
      <w:tr w:rsidR="00596292" w:rsidRPr="00596292" w:rsidTr="00596292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26 656,00</w:t>
            </w:r>
          </w:p>
        </w:tc>
      </w:tr>
      <w:tr w:rsidR="00596292" w:rsidRPr="00596292" w:rsidTr="0059629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</w:tr>
      <w:tr w:rsidR="00596292" w:rsidRPr="00596292" w:rsidTr="0059629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402 792,00</w:t>
            </w:r>
          </w:p>
        </w:tc>
      </w:tr>
      <w:tr w:rsidR="00596292" w:rsidRPr="00596292" w:rsidTr="00596292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10601030101000110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596292" w:rsidRPr="00596292" w:rsidTr="0059629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24 407,00</w:t>
            </w:r>
          </w:p>
        </w:tc>
      </w:tr>
      <w:tr w:rsidR="00596292" w:rsidRPr="00596292" w:rsidTr="0059629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596292" w:rsidRPr="00596292" w:rsidTr="0059629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681 000,00</w:t>
            </w:r>
          </w:p>
        </w:tc>
      </w:tr>
      <w:tr w:rsidR="00596292" w:rsidRPr="00596292" w:rsidTr="00596292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96292" w:rsidRPr="00596292" w:rsidTr="00596292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470 057,00</w:t>
            </w:r>
          </w:p>
        </w:tc>
      </w:tr>
      <w:tr w:rsidR="00596292" w:rsidRPr="00596292" w:rsidTr="00596292">
        <w:trPr>
          <w:trHeight w:val="15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596292" w:rsidRPr="00596292" w:rsidTr="00596292">
        <w:trPr>
          <w:trHeight w:val="15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11109080100000120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48 870,00</w:t>
            </w:r>
          </w:p>
        </w:tc>
      </w:tr>
      <w:tr w:rsidR="00596292" w:rsidRPr="00596292" w:rsidTr="0059629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11406025100000430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26 849,00</w:t>
            </w:r>
          </w:p>
        </w:tc>
      </w:tr>
      <w:tr w:rsidR="00596292" w:rsidRPr="00596292" w:rsidTr="0059629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4 093 022,48</w:t>
            </w:r>
          </w:p>
        </w:tc>
      </w:tr>
      <w:tr w:rsidR="00596292" w:rsidRPr="00596292" w:rsidTr="0059629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1 621 565,00</w:t>
            </w:r>
          </w:p>
        </w:tc>
      </w:tr>
      <w:tr w:rsidR="00596292" w:rsidRPr="00596292" w:rsidTr="0059629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107 615,12</w:t>
            </w:r>
          </w:p>
        </w:tc>
      </w:tr>
      <w:tr w:rsidR="00596292" w:rsidRPr="00596292" w:rsidTr="0059629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195 675,00</w:t>
            </w:r>
          </w:p>
        </w:tc>
      </w:tr>
      <w:tr w:rsidR="00596292" w:rsidRPr="00596292" w:rsidTr="0059629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20229999100060150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приобретение и устройство муниципальных многофункциональных спортивных площадок)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569 050,00</w:t>
            </w:r>
          </w:p>
        </w:tc>
      </w:tr>
      <w:tr w:rsidR="00596292" w:rsidRPr="00596292" w:rsidTr="00596292">
        <w:trPr>
          <w:trHeight w:val="14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20230024100022150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596292" w:rsidRPr="00596292" w:rsidTr="0059629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596292" w:rsidRPr="00596292" w:rsidTr="0059629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20249999100021150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47 535,00</w:t>
            </w:r>
          </w:p>
        </w:tc>
      </w:tr>
      <w:tr w:rsidR="00596292" w:rsidRPr="00596292" w:rsidTr="0059629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596292" w:rsidRPr="00596292" w:rsidTr="0059629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159 969,00</w:t>
            </w:r>
          </w:p>
        </w:tc>
      </w:tr>
      <w:tr w:rsidR="00596292" w:rsidRPr="00596292" w:rsidTr="0059629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6 393 422,48</w:t>
            </w:r>
          </w:p>
        </w:tc>
      </w:tr>
    </w:tbl>
    <w:p w:rsidR="00E65850" w:rsidRDefault="00E65850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5850" w:rsidRDefault="00E65850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479"/>
        <w:gridCol w:w="915"/>
        <w:gridCol w:w="266"/>
        <w:gridCol w:w="391"/>
        <w:gridCol w:w="622"/>
        <w:gridCol w:w="517"/>
        <w:gridCol w:w="3737"/>
        <w:gridCol w:w="1264"/>
        <w:gridCol w:w="1329"/>
      </w:tblGrid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                       Приложение 1а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</w:t>
            </w: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по кодам видов (подвидов) доходов на плановый период 2022 и 2023 годов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89553D" w:rsidRPr="0089553D" w:rsidTr="0089553D">
        <w:trPr>
          <w:trHeight w:val="585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2022 год, сумма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2023 год, сумма</w:t>
            </w:r>
          </w:p>
        </w:tc>
      </w:tr>
      <w:tr w:rsidR="0089553D" w:rsidRPr="0089553D" w:rsidTr="0089553D">
        <w:trPr>
          <w:trHeight w:val="259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9553D" w:rsidRPr="0089553D" w:rsidTr="0089553D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2 248 000,00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2 351 300,00</w:t>
            </w:r>
          </w:p>
        </w:tc>
      </w:tr>
      <w:tr w:rsidR="0089553D" w:rsidRPr="0089553D" w:rsidTr="0089553D">
        <w:trPr>
          <w:trHeight w:val="3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19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28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40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924 000,00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13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886 000,00</w:t>
            </w:r>
          </w:p>
        </w:tc>
      </w:tr>
      <w:tr w:rsidR="0089553D" w:rsidRPr="0089553D" w:rsidTr="0089553D">
        <w:trPr>
          <w:trHeight w:val="63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876 000,00</w:t>
            </w:r>
          </w:p>
        </w:tc>
      </w:tr>
      <w:tr w:rsidR="0089553D" w:rsidRPr="0089553D" w:rsidTr="0089553D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13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7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565 300,00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588 800,00</w:t>
            </w:r>
          </w:p>
        </w:tc>
      </w:tr>
      <w:tr w:rsidR="0089553D" w:rsidRPr="0089553D" w:rsidTr="0089553D">
        <w:trPr>
          <w:trHeight w:val="15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11109080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4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12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11607090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1 913 203,00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1 715 054,00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1 691 530,00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1 519 677,00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20216001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221 673,00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195 377,00</w:t>
            </w:r>
          </w:p>
        </w:tc>
      </w:tr>
      <w:tr w:rsidR="0089553D" w:rsidRPr="0089553D" w:rsidTr="0089553D">
        <w:trPr>
          <w:trHeight w:val="79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75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126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CD0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8" w:type="dxa"/>
        <w:tblInd w:w="93" w:type="dxa"/>
        <w:tblLook w:val="04A0"/>
      </w:tblPr>
      <w:tblGrid>
        <w:gridCol w:w="1596"/>
        <w:gridCol w:w="944"/>
        <w:gridCol w:w="1303"/>
        <w:gridCol w:w="1715"/>
        <w:gridCol w:w="4200"/>
        <w:gridCol w:w="760"/>
      </w:tblGrid>
      <w:tr w:rsidR="0089553D" w:rsidRPr="0089553D" w:rsidTr="00596292">
        <w:trPr>
          <w:trHeight w:val="19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292" w:rsidRPr="00596292" w:rsidTr="00596292">
        <w:trPr>
          <w:trHeight w:val="19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 к решению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 «О бюджете  муниципального образования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Ковыльновское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 на 2021 год и на  плановый период 2022 и 2023 годов» от  « 24» декабря 2020 года №118   (в редакции решения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 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 от 13 декабря 2021 года №216)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300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6292" w:rsidRPr="00596292" w:rsidTr="00596292">
        <w:trPr>
          <w:gridAfter w:val="1"/>
          <w:wAfter w:w="760" w:type="dxa"/>
          <w:trHeight w:val="148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и коды главных администраторов доходов бюджета муниципального образования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Крым, закрепляемые за ними виды (подвиды) доходов бюджета муниципального образования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</w:t>
            </w:r>
          </w:p>
        </w:tc>
      </w:tr>
      <w:tr w:rsidR="00596292" w:rsidRPr="00596292" w:rsidTr="00596292">
        <w:trPr>
          <w:gridAfter w:val="1"/>
          <w:wAfter w:w="760" w:type="dxa"/>
          <w:trHeight w:val="300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4:C33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  <w:bookmarkEnd w:id="17"/>
          </w:p>
        </w:tc>
        <w:tc>
          <w:tcPr>
            <w:tcW w:w="5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 кода поступлений в бюджет Республики Крым</w:t>
            </w:r>
          </w:p>
        </w:tc>
      </w:tr>
      <w:tr w:rsidR="00596292" w:rsidRPr="00596292" w:rsidTr="00596292">
        <w:trPr>
          <w:gridAfter w:val="1"/>
          <w:wAfter w:w="760" w:type="dxa"/>
          <w:trHeight w:val="112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дохода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бюджета Республики Крым</w:t>
            </w:r>
          </w:p>
        </w:tc>
        <w:tc>
          <w:tcPr>
            <w:tcW w:w="5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292" w:rsidRPr="00596292" w:rsidTr="00596292">
        <w:trPr>
          <w:gridAfter w:val="1"/>
          <w:wAfter w:w="760" w:type="dxa"/>
          <w:trHeight w:val="30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596292" w:rsidRPr="00596292" w:rsidTr="00596292">
        <w:trPr>
          <w:gridAfter w:val="1"/>
          <w:wAfter w:w="760" w:type="dxa"/>
          <w:trHeight w:val="153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127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96292" w:rsidRPr="00596292" w:rsidTr="00596292">
        <w:trPr>
          <w:gridAfter w:val="1"/>
          <w:wAfter w:w="760" w:type="dxa"/>
          <w:trHeight w:val="153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96292" w:rsidRPr="00596292" w:rsidTr="00596292">
        <w:trPr>
          <w:gridAfter w:val="1"/>
          <w:wAfter w:w="760" w:type="dxa"/>
          <w:trHeight w:val="204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102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76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596292" w:rsidRPr="00596292" w:rsidTr="00596292">
        <w:trPr>
          <w:gridAfter w:val="1"/>
          <w:wAfter w:w="760" w:type="dxa"/>
          <w:trHeight w:val="76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127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102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76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1 06 06033 10 2100 110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596292" w:rsidRPr="00596292" w:rsidTr="00596292">
        <w:trPr>
          <w:gridAfter w:val="1"/>
          <w:wAfter w:w="760" w:type="dxa"/>
          <w:trHeight w:val="102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51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</w:tr>
      <w:tr w:rsidR="00596292" w:rsidRPr="00596292" w:rsidTr="00596292">
        <w:trPr>
          <w:gridAfter w:val="1"/>
          <w:wAfter w:w="760" w:type="dxa"/>
          <w:trHeight w:val="102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6292" w:rsidRPr="00596292" w:rsidTr="00596292">
        <w:trPr>
          <w:gridAfter w:val="1"/>
          <w:wAfter w:w="760" w:type="dxa"/>
          <w:trHeight w:val="127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127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1 11 05325 10 0000 120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96292" w:rsidRPr="00596292" w:rsidTr="00596292">
        <w:trPr>
          <w:gridAfter w:val="1"/>
          <w:wAfter w:w="760" w:type="dxa"/>
          <w:trHeight w:val="153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1 11 09080 10 0000 120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96292" w:rsidRPr="00596292" w:rsidTr="00596292">
        <w:trPr>
          <w:gridAfter w:val="1"/>
          <w:wAfter w:w="760" w:type="dxa"/>
          <w:trHeight w:val="76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292" w:rsidRPr="00596292" w:rsidTr="00596292">
        <w:trPr>
          <w:gridAfter w:val="1"/>
          <w:wAfter w:w="760" w:type="dxa"/>
          <w:trHeight w:val="102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96292" w:rsidRPr="00596292" w:rsidTr="00596292">
        <w:trPr>
          <w:gridAfter w:val="1"/>
          <w:wAfter w:w="760" w:type="dxa"/>
          <w:trHeight w:val="51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96292" w:rsidRPr="00596292" w:rsidTr="00596292">
        <w:trPr>
          <w:gridAfter w:val="1"/>
          <w:wAfter w:w="760" w:type="dxa"/>
          <w:trHeight w:val="51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6292" w:rsidRPr="00596292" w:rsidTr="00596292">
        <w:trPr>
          <w:gridAfter w:val="1"/>
          <w:wAfter w:w="760" w:type="dxa"/>
          <w:trHeight w:val="51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6292" w:rsidRPr="00596292" w:rsidTr="00596292">
        <w:trPr>
          <w:gridAfter w:val="1"/>
          <w:wAfter w:w="760" w:type="dxa"/>
          <w:trHeight w:val="76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2 02 29999 10 0060 150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приобретение и устройство муниципальных многофункциональных спортивных площадок)</w:t>
            </w:r>
          </w:p>
        </w:tc>
      </w:tr>
      <w:tr w:rsidR="00596292" w:rsidRPr="00596292" w:rsidTr="00596292">
        <w:trPr>
          <w:gridAfter w:val="1"/>
          <w:wAfter w:w="760" w:type="dxa"/>
          <w:trHeight w:val="130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2 02 30024 10 0022 150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</w:tr>
      <w:tr w:rsidR="00596292" w:rsidRPr="00596292" w:rsidTr="00596292">
        <w:trPr>
          <w:gridAfter w:val="1"/>
          <w:wAfter w:w="760" w:type="dxa"/>
          <w:trHeight w:val="76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6292" w:rsidRPr="00596292" w:rsidTr="00596292">
        <w:trPr>
          <w:gridAfter w:val="1"/>
          <w:wAfter w:w="760" w:type="dxa"/>
          <w:trHeight w:val="102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2 02 49999 10 0021 150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596292" w:rsidRPr="00596292" w:rsidTr="00596292">
        <w:trPr>
          <w:gridAfter w:val="1"/>
          <w:wAfter w:w="760" w:type="dxa"/>
          <w:trHeight w:val="76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2 02 49999 10 0130 150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596292" w:rsidRPr="00596292" w:rsidTr="00596292">
        <w:trPr>
          <w:gridAfter w:val="1"/>
          <w:wAfter w:w="760" w:type="dxa"/>
          <w:trHeight w:val="30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292" w:rsidRPr="00596292" w:rsidRDefault="00596292" w:rsidP="0059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6292" w:rsidRDefault="00596292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443"/>
        <w:gridCol w:w="4120"/>
        <w:gridCol w:w="3703"/>
      </w:tblGrid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Приложение 3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              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4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15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района Республики Крым на 2021 год и на плановый период 2022 и 2023 годов</w:t>
            </w: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553D" w:rsidRPr="0089553D" w:rsidTr="0089553D">
        <w:trPr>
          <w:trHeight w:val="8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8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главного администратора источников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источник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89553D" w:rsidRPr="0089553D" w:rsidTr="0089553D">
        <w:trPr>
          <w:trHeight w:val="3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3</w:t>
            </w:r>
          </w:p>
        </w:tc>
      </w:tr>
      <w:tr w:rsidR="0089553D" w:rsidRPr="0089553D" w:rsidTr="0089553D">
        <w:trPr>
          <w:trHeight w:val="36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Администрация 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20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01 05 02 01 10 0000 510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9553D" w:rsidRPr="0089553D" w:rsidTr="0089553D">
        <w:trPr>
          <w:trHeight w:val="12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01 05 02 01 10 0000 610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D135F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93" w:type="dxa"/>
        <w:tblLook w:val="04A0"/>
      </w:tblPr>
      <w:tblGrid>
        <w:gridCol w:w="3980"/>
        <w:gridCol w:w="720"/>
        <w:gridCol w:w="580"/>
        <w:gridCol w:w="580"/>
        <w:gridCol w:w="1640"/>
        <w:gridCol w:w="580"/>
        <w:gridCol w:w="1700"/>
      </w:tblGrid>
      <w:tr w:rsidR="00A82C06" w:rsidRPr="00A82C06" w:rsidTr="00A82C06">
        <w:trPr>
          <w:trHeight w:val="16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 к решению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 плановый период 2022 и 2023 годов» от  « 24» декабря 2020 года №118   (в редакции решения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13 декабря 2021 года №216)</w:t>
            </w:r>
            <w:proofErr w:type="gramEnd"/>
          </w:p>
        </w:tc>
      </w:tr>
      <w:tr w:rsidR="00A82C06" w:rsidRPr="00A82C06" w:rsidTr="00A82C06">
        <w:trPr>
          <w:trHeight w:val="300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2C06" w:rsidRPr="00A82C06" w:rsidTr="00A82C06">
        <w:trPr>
          <w:trHeight w:val="660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2021 год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6:G74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6 674 593,08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4 154 058,60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A82C06" w:rsidRPr="00A82C06" w:rsidTr="00A82C06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A82C06" w:rsidRPr="00A82C06" w:rsidTr="00A82C06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A82C06" w:rsidRPr="00A82C06" w:rsidTr="00A82C06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A82C06" w:rsidRPr="00A82C06" w:rsidTr="00A82C06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A82C06" w:rsidRPr="00A82C06" w:rsidTr="00A82C06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A82C06" w:rsidRPr="00A82C06" w:rsidTr="00A82C06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A82C06" w:rsidRPr="00A82C06" w:rsidTr="00A82C06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A82C06" w:rsidRPr="00A82C06" w:rsidTr="00A82C06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633 298,00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617 573,00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15 725,00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82C06" w:rsidRPr="00A82C06" w:rsidTr="00A82C06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972 566,60</w:t>
            </w:r>
          </w:p>
        </w:tc>
      </w:tr>
      <w:tr w:rsidR="00A82C06" w:rsidRPr="00A82C06" w:rsidTr="00A82C06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967 178,60</w:t>
            </w:r>
          </w:p>
        </w:tc>
      </w:tr>
      <w:tr w:rsidR="00A82C06" w:rsidRPr="00A82C06" w:rsidTr="00A82C06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967 178,60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943 384,00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23 794,60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A82C06" w:rsidRPr="00A82C06" w:rsidTr="00A82C06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A82C06" w:rsidRPr="00A82C06" w:rsidTr="00A82C06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A82C06" w:rsidRPr="00A82C06" w:rsidTr="00A82C06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1 176 575,36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A82C06" w:rsidRPr="00A82C06" w:rsidTr="00A82C06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A82C06" w:rsidRPr="00A82C06" w:rsidTr="00A82C06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82C06" w:rsidRPr="00A82C06" w:rsidTr="00A82C06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82C06" w:rsidRPr="00A82C06" w:rsidTr="00A82C06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507 519,12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507 519,12</w:t>
            </w:r>
          </w:p>
        </w:tc>
      </w:tr>
      <w:tr w:rsidR="00A82C06" w:rsidRPr="00A82C06" w:rsidTr="00A82C06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плановый 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507 519,12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A82C06" w:rsidRPr="00A82C06" w:rsidTr="00A82C06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337 550,12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337 550,12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82C06" w:rsidRPr="00A82C06" w:rsidTr="00A82C0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82C06" w:rsidRPr="00A82C06" w:rsidTr="00A82C06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82C06" w:rsidRPr="00A82C06" w:rsidTr="00A82C06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82C06" w:rsidRPr="00A82C06" w:rsidTr="00A82C06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A82C06" w:rsidRPr="00A82C06" w:rsidTr="00A82C06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приобретение и устройство муниципальных многофункциональных спортивных площадок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A82C06" w:rsidRPr="00A82C06" w:rsidTr="00A82C06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A82C06" w:rsidRPr="00A82C06" w:rsidTr="00A82C06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06" w:rsidRPr="00A82C06" w:rsidRDefault="00A82C06" w:rsidP="00A8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6 674 593,08</w:t>
            </w: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FD6D4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80" w:type="dxa"/>
        <w:tblInd w:w="93" w:type="dxa"/>
        <w:tblLook w:val="04A0"/>
      </w:tblPr>
      <w:tblGrid>
        <w:gridCol w:w="4140"/>
        <w:gridCol w:w="695"/>
        <w:gridCol w:w="567"/>
        <w:gridCol w:w="567"/>
        <w:gridCol w:w="1531"/>
        <w:gridCol w:w="580"/>
        <w:gridCol w:w="1360"/>
        <w:gridCol w:w="1340"/>
      </w:tblGrid>
      <w:tr w:rsidR="0089553D" w:rsidRPr="0089553D" w:rsidTr="0089553D">
        <w:trPr>
          <w:trHeight w:val="76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A82C06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</w:t>
            </w:r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4а к решению </w:t>
            </w:r>
            <w:proofErr w:type="spellStart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="0089553D"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89553D" w:rsidRPr="0089553D" w:rsidTr="0089553D">
        <w:trPr>
          <w:trHeight w:val="30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2022 и 2023 годов</w:t>
            </w:r>
          </w:p>
        </w:tc>
      </w:tr>
      <w:tr w:rsidR="0089553D" w:rsidRPr="0089553D" w:rsidTr="00FD6D43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6:H58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9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553D" w:rsidRPr="0089553D" w:rsidTr="00FD6D43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5 772 170,56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5 694 641,62</w:t>
            </w:r>
          </w:p>
        </w:tc>
      </w:tr>
      <w:tr w:rsidR="0089553D" w:rsidRPr="0089553D" w:rsidTr="00FD6D43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3 864 134,30</w:t>
            </w:r>
          </w:p>
        </w:tc>
      </w:tr>
      <w:tr w:rsidR="0089553D" w:rsidRPr="0089553D" w:rsidTr="00FD6D4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FD6D43">
        <w:trPr>
          <w:trHeight w:val="16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FD6D43">
        <w:trPr>
          <w:trHeight w:val="14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FD6D43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FD6D43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FD6D43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FD6D43">
        <w:trPr>
          <w:trHeight w:val="16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FD6D43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FD6D4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FD6D4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FD6D4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89553D" w:rsidRPr="0089553D" w:rsidTr="00FD6D4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89553D" w:rsidRPr="0089553D" w:rsidTr="00FD6D43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FD6D4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FD6D43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FD6D43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89553D" w:rsidRPr="0089553D" w:rsidTr="00FD6D43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FD6D43">
        <w:trPr>
          <w:trHeight w:val="17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FD6D43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89553D" w:rsidRPr="0089553D" w:rsidTr="00FD6D43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9553D" w:rsidRPr="0089553D" w:rsidTr="00FD6D4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FD6D43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FD6D43">
        <w:trPr>
          <w:trHeight w:val="1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FD6D43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FD6D43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FD6D4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FD6D43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FD6D43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FD6D43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FD6D43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FD6D43">
        <w:trPr>
          <w:trHeight w:val="8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FD6D43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FD6D4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FD6D43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89553D" w:rsidRPr="0089553D" w:rsidTr="00FD6D4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89553D" w:rsidRPr="0089553D" w:rsidTr="00FD6D43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FD6D43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FD6D43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FD6D43">
        <w:trPr>
          <w:trHeight w:val="3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FD6D4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FD6D43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FD6D43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FD6D43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FD6D43">
        <w:trPr>
          <w:trHeight w:val="8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FD6D43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89553D" w:rsidRPr="0089553D" w:rsidTr="00FD6D43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274"/>
        <w:gridCol w:w="863"/>
        <w:gridCol w:w="1172"/>
        <w:gridCol w:w="1644"/>
        <w:gridCol w:w="565"/>
        <w:gridCol w:w="1562"/>
      </w:tblGrid>
      <w:tr w:rsidR="00FD6D43" w:rsidRPr="00FD6D43" w:rsidTr="00FD6D43">
        <w:trPr>
          <w:trHeight w:val="183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5  к решению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 плановый период 2022 и 2023 годов» от  « 24» декабря 2020 года №118   (в редакции решения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13 декабря 2021 года №216)</w:t>
            </w:r>
            <w:proofErr w:type="gramEnd"/>
          </w:p>
        </w:tc>
      </w:tr>
      <w:tr w:rsidR="00FD6D43" w:rsidRPr="00FD6D43" w:rsidTr="00FD6D43">
        <w:trPr>
          <w:trHeight w:val="18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6D43" w:rsidRPr="00FD6D43" w:rsidTr="00FD6D43">
        <w:trPr>
          <w:trHeight w:val="10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2021 год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FD6D43" w:rsidRPr="00FD6D43" w:rsidTr="00FD6D43">
        <w:trPr>
          <w:trHeight w:val="1530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6:F73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4 154 058,60</w:t>
            </w:r>
          </w:p>
        </w:tc>
      </w:tr>
      <w:tr w:rsidR="00FD6D43" w:rsidRPr="00FD6D43" w:rsidTr="00FD6D43">
        <w:trPr>
          <w:trHeight w:val="6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D6D43" w:rsidRPr="00FD6D43" w:rsidTr="00FD6D43">
        <w:trPr>
          <w:trHeight w:val="13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D6D43" w:rsidRPr="00FD6D43" w:rsidTr="00FD6D43">
        <w:trPr>
          <w:trHeight w:val="102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D6D43" w:rsidRPr="00FD6D43" w:rsidTr="00FD6D43">
        <w:trPr>
          <w:trHeight w:val="16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D6D43" w:rsidRPr="00FD6D43" w:rsidTr="00FD6D43">
        <w:trPr>
          <w:trHeight w:val="6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D6D43" w:rsidRPr="00FD6D43" w:rsidTr="00FD6D43">
        <w:trPr>
          <w:trHeight w:val="9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D6D43" w:rsidRPr="00FD6D43" w:rsidTr="00FD6D43">
        <w:trPr>
          <w:trHeight w:val="129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D6D43" w:rsidRPr="00FD6D43" w:rsidTr="00FD6D43">
        <w:trPr>
          <w:trHeight w:val="78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D6D43" w:rsidRPr="00FD6D43" w:rsidTr="00FD6D43">
        <w:trPr>
          <w:trHeight w:val="135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D6D43" w:rsidRPr="00FD6D43" w:rsidTr="00FD6D43">
        <w:trPr>
          <w:trHeight w:val="6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D6D43" w:rsidRPr="00FD6D43" w:rsidTr="00FD6D43">
        <w:trPr>
          <w:trHeight w:val="109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633 298,00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617 573,00</w:t>
            </w:r>
          </w:p>
        </w:tc>
      </w:tr>
      <w:tr w:rsidR="00FD6D43" w:rsidRPr="00FD6D43" w:rsidTr="00FD6D43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15 725,00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79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82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972 566,60</w:t>
            </w:r>
          </w:p>
        </w:tc>
      </w:tr>
      <w:tr w:rsidR="00FD6D43" w:rsidRPr="00FD6D43" w:rsidTr="00FD6D43">
        <w:trPr>
          <w:trHeight w:val="162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967 178,60</w:t>
            </w:r>
          </w:p>
        </w:tc>
      </w:tr>
      <w:tr w:rsidR="00FD6D43" w:rsidRPr="00FD6D43" w:rsidTr="00FD6D43">
        <w:trPr>
          <w:trHeight w:val="12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967 178,60</w:t>
            </w:r>
          </w:p>
        </w:tc>
      </w:tr>
      <w:tr w:rsidR="00FD6D43" w:rsidRPr="00FD6D43" w:rsidTr="00FD6D43">
        <w:trPr>
          <w:trHeight w:val="46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943 384,00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23 794,60</w:t>
            </w:r>
          </w:p>
        </w:tc>
      </w:tr>
      <w:tr w:rsidR="00FD6D43" w:rsidRPr="00FD6D43" w:rsidTr="00FD6D43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D6D43" w:rsidRPr="00FD6D43" w:rsidTr="00FD6D43">
        <w:trPr>
          <w:trHeight w:val="6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D6D43" w:rsidRPr="00FD6D43" w:rsidTr="00FD6D43">
        <w:trPr>
          <w:trHeight w:val="58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D6D43" w:rsidRPr="00FD6D43" w:rsidTr="00FD6D43">
        <w:trPr>
          <w:trHeight w:val="7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D6D43" w:rsidRPr="00FD6D43" w:rsidTr="00FD6D43">
        <w:trPr>
          <w:trHeight w:val="4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D6D43" w:rsidRPr="00FD6D43" w:rsidTr="00FD6D43">
        <w:trPr>
          <w:trHeight w:val="8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D6D43" w:rsidRPr="00FD6D43" w:rsidTr="00FD6D43">
        <w:trPr>
          <w:trHeight w:val="78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D6D43" w:rsidRPr="00FD6D43" w:rsidTr="00FD6D43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D6D43" w:rsidRPr="00FD6D43" w:rsidTr="00FD6D43">
        <w:trPr>
          <w:trHeight w:val="6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FD6D43" w:rsidRPr="00FD6D43" w:rsidTr="00FD6D43">
        <w:trPr>
          <w:trHeight w:val="69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1 176 575,36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FD6D43" w:rsidRPr="00FD6D43" w:rsidTr="00FD6D43">
        <w:trPr>
          <w:trHeight w:val="136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FD6D43" w:rsidRPr="00FD6D43" w:rsidTr="00FD6D43">
        <w:trPr>
          <w:trHeight w:val="286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FD6D43" w:rsidRPr="00FD6D43" w:rsidTr="00FD6D43">
        <w:trPr>
          <w:trHeight w:val="69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FD6D43" w:rsidRPr="00FD6D43" w:rsidTr="00FD6D43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D6D43" w:rsidRPr="00FD6D43" w:rsidTr="00FD6D43">
        <w:trPr>
          <w:trHeight w:val="114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D6D43" w:rsidRPr="00FD6D43" w:rsidTr="00FD6D43">
        <w:trPr>
          <w:trHeight w:val="121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07 0 00 20070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07 0 00 20070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507 519,12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507 519,12</w:t>
            </w:r>
          </w:p>
        </w:tc>
      </w:tr>
      <w:tr w:rsidR="00FD6D43" w:rsidRPr="00FD6D43" w:rsidTr="00FD6D43">
        <w:trPr>
          <w:trHeight w:val="76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507 519,12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D6D43" w:rsidRPr="00FD6D43" w:rsidTr="00FD6D43">
        <w:trPr>
          <w:trHeight w:val="108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337 550,12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337 550,12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D6D43" w:rsidRPr="00FD6D43" w:rsidTr="00FD6D43">
        <w:trPr>
          <w:trHeight w:val="1305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D6D43" w:rsidRPr="00FD6D43" w:rsidTr="00FD6D43">
        <w:trPr>
          <w:trHeight w:val="11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D6D43" w:rsidRPr="00FD6D43" w:rsidTr="00FD6D43">
        <w:trPr>
          <w:trHeight w:val="135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599 000,00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D6D43" w:rsidRPr="00FD6D43" w:rsidTr="00FD6D43">
        <w:trPr>
          <w:trHeight w:val="108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D6D43" w:rsidRPr="00FD6D43" w:rsidTr="00FD6D43">
        <w:trPr>
          <w:trHeight w:val="66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приобретение и устройство муниципальных многофункциональных спортивных площадок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D6D43" w:rsidRPr="00FD6D43" w:rsidTr="00FD6D43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6 674 593,08</w:t>
            </w:r>
          </w:p>
        </w:tc>
      </w:tr>
    </w:tbl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843"/>
        <w:gridCol w:w="863"/>
        <w:gridCol w:w="1172"/>
        <w:gridCol w:w="1535"/>
        <w:gridCol w:w="682"/>
        <w:gridCol w:w="1418"/>
        <w:gridCol w:w="1417"/>
      </w:tblGrid>
      <w:tr w:rsidR="00744624" w:rsidRPr="00744624" w:rsidTr="00744624">
        <w:trPr>
          <w:trHeight w:val="81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FD6D43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</w:t>
            </w:r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5а к решению </w:t>
            </w:r>
            <w:proofErr w:type="spellStart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="00744624"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4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2022 и 2023 годов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7:G58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1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3 864 134,30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</w:tbl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3927"/>
        <w:gridCol w:w="1475"/>
        <w:gridCol w:w="832"/>
        <w:gridCol w:w="863"/>
        <w:gridCol w:w="1172"/>
        <w:gridCol w:w="1331"/>
      </w:tblGrid>
      <w:tr w:rsidR="00FD6D43" w:rsidRPr="00FD6D43" w:rsidTr="00FD6D43">
        <w:trPr>
          <w:trHeight w:val="1860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6  к решению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 плановый период 2022 и 2023 годов» от  « 24» декабря 2020 года №118   (в редакции решения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13 декабря 2021 года №216)</w:t>
            </w:r>
            <w:proofErr w:type="gramEnd"/>
          </w:p>
        </w:tc>
      </w:tr>
      <w:tr w:rsidR="00FD6D43" w:rsidRPr="00FD6D43" w:rsidTr="00FD6D43">
        <w:trPr>
          <w:trHeight w:val="30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6D43" w:rsidRPr="00FD6D43" w:rsidTr="00FD6D43">
        <w:trPr>
          <w:trHeight w:val="91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2021 год</w:t>
            </w:r>
          </w:p>
        </w:tc>
      </w:tr>
      <w:tr w:rsidR="00FD6D43" w:rsidRPr="00FD6D43" w:rsidTr="00FD6D43">
        <w:trPr>
          <w:trHeight w:val="300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FD6D43" w:rsidRPr="00FD6D43" w:rsidTr="00FD6D43">
        <w:trPr>
          <w:trHeight w:val="127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5:F39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2"/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D6D43" w:rsidRPr="00FD6D43" w:rsidTr="00FD6D43">
        <w:trPr>
          <w:trHeight w:val="160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3 183 992,00</w:t>
            </w:r>
          </w:p>
        </w:tc>
      </w:tr>
      <w:tr w:rsidR="00FD6D43" w:rsidRPr="00FD6D43" w:rsidTr="00FD6D43">
        <w:trPr>
          <w:trHeight w:val="132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782 460,00</w:t>
            </w:r>
          </w:p>
        </w:tc>
      </w:tr>
      <w:tr w:rsidR="00FD6D43" w:rsidRPr="00FD6D43" w:rsidTr="00FD6D43">
        <w:trPr>
          <w:trHeight w:val="240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D6D43" w:rsidRPr="00FD6D43" w:rsidTr="00FD6D43">
        <w:trPr>
          <w:trHeight w:val="241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D6D43" w:rsidRPr="00FD6D43" w:rsidTr="00FD6D43">
        <w:trPr>
          <w:trHeight w:val="109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D6D43" w:rsidRPr="00FD6D43" w:rsidTr="00FD6D43">
        <w:trPr>
          <w:trHeight w:val="214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D6D43" w:rsidRPr="00FD6D43" w:rsidTr="00FD6D43">
        <w:trPr>
          <w:trHeight w:val="193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617 573,00</w:t>
            </w:r>
          </w:p>
        </w:tc>
      </w:tr>
      <w:tr w:rsidR="00FD6D43" w:rsidRPr="00FD6D43" w:rsidTr="00FD6D43">
        <w:trPr>
          <w:trHeight w:val="163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15 725,00</w:t>
            </w:r>
          </w:p>
        </w:tc>
      </w:tr>
      <w:tr w:rsidR="00FD6D43" w:rsidRPr="00FD6D43" w:rsidTr="00FD6D43">
        <w:trPr>
          <w:trHeight w:val="157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FD6D43" w:rsidRPr="00FD6D43" w:rsidTr="00FD6D43">
        <w:trPr>
          <w:trHeight w:val="391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1 156 575,36</w:t>
            </w:r>
          </w:p>
        </w:tc>
      </w:tr>
      <w:tr w:rsidR="00FD6D43" w:rsidRPr="00FD6D43" w:rsidTr="00FD6D43">
        <w:trPr>
          <w:trHeight w:val="111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плановый период 2022 и 2023 годов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507 519,12</w:t>
            </w:r>
          </w:p>
        </w:tc>
      </w:tr>
      <w:tr w:rsidR="00FD6D43" w:rsidRPr="00FD6D43" w:rsidTr="00FD6D43">
        <w:trPr>
          <w:trHeight w:val="136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D6D43" w:rsidRPr="00FD6D43" w:rsidTr="00FD6D43">
        <w:trPr>
          <w:trHeight w:val="186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337 550,12</w:t>
            </w:r>
          </w:p>
        </w:tc>
      </w:tr>
      <w:tr w:rsidR="00FD6D43" w:rsidRPr="00FD6D43" w:rsidTr="00FD6D43">
        <w:trPr>
          <w:trHeight w:val="189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967 178,60</w:t>
            </w:r>
          </w:p>
        </w:tc>
      </w:tr>
      <w:tr w:rsidR="00FD6D43" w:rsidRPr="00FD6D43" w:rsidTr="00FD6D43">
        <w:trPr>
          <w:trHeight w:val="211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943 384,00</w:t>
            </w:r>
          </w:p>
        </w:tc>
      </w:tr>
      <w:tr w:rsidR="00FD6D43" w:rsidRPr="00FD6D43" w:rsidTr="00FD6D43">
        <w:trPr>
          <w:trHeight w:val="21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23 794,60</w:t>
            </w:r>
          </w:p>
        </w:tc>
      </w:tr>
      <w:tr w:rsidR="00FD6D43" w:rsidRPr="00FD6D43" w:rsidTr="00FD6D43">
        <w:trPr>
          <w:trHeight w:val="136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D6D43" w:rsidRPr="00FD6D43" w:rsidTr="00FD6D43">
        <w:trPr>
          <w:trHeight w:val="144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приобретение и устройство муниципальных многофункциональных спортивных площадок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D6D43" w:rsidRPr="00FD6D43" w:rsidTr="00FD6D43">
        <w:trPr>
          <w:trHeight w:val="139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D6D43" w:rsidRPr="00FD6D43" w:rsidTr="00FD6D43">
        <w:trPr>
          <w:trHeight w:val="160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07 0 00 20070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D6D43" w:rsidRPr="00FD6D43" w:rsidTr="00FD6D43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85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111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D6D43" w:rsidRPr="00FD6D43" w:rsidTr="00FD6D43">
        <w:trPr>
          <w:trHeight w:val="37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239 328,00</w:t>
            </w:r>
          </w:p>
        </w:tc>
      </w:tr>
      <w:tr w:rsidR="00FD6D43" w:rsidRPr="00FD6D43" w:rsidTr="00FD6D43">
        <w:trPr>
          <w:trHeight w:val="58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235 038,00</w:t>
            </w:r>
          </w:p>
        </w:tc>
      </w:tr>
      <w:tr w:rsidR="00FD6D43" w:rsidRPr="00FD6D43" w:rsidTr="00FD6D43">
        <w:trPr>
          <w:trHeight w:val="58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D6D43" w:rsidRPr="00FD6D43" w:rsidTr="00FD6D43">
        <w:trPr>
          <w:trHeight w:val="114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FD6D43" w:rsidRPr="00FD6D43" w:rsidTr="00FD6D43">
        <w:trPr>
          <w:trHeight w:val="138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FD6D43" w:rsidRPr="00FD6D43" w:rsidTr="00FD6D43">
        <w:trPr>
          <w:trHeight w:val="82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D6D43" w:rsidRPr="00FD6D43" w:rsidTr="00FD6D43">
        <w:trPr>
          <w:trHeight w:val="135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D6D43" w:rsidRPr="00FD6D43" w:rsidTr="00FD6D43">
        <w:trPr>
          <w:trHeight w:val="58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D6D43" w:rsidRPr="00FD6D43" w:rsidTr="00FD6D43">
        <w:trPr>
          <w:trHeight w:val="825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D6D43" w:rsidRPr="00FD6D43" w:rsidTr="00FD6D43">
        <w:trPr>
          <w:trHeight w:val="111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D6D43" w:rsidRPr="00FD6D43" w:rsidTr="00FD6D43">
        <w:trPr>
          <w:trHeight w:val="30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D43" w:rsidRPr="00FD6D43" w:rsidRDefault="00FD6D43" w:rsidP="00FD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6 674 593,08</w:t>
            </w:r>
          </w:p>
        </w:tc>
      </w:tr>
    </w:tbl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6D43" w:rsidRDefault="00FD6D43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34" w:type="dxa"/>
        <w:tblInd w:w="93" w:type="dxa"/>
        <w:tblLayout w:type="fixed"/>
        <w:tblLook w:val="04A0"/>
      </w:tblPr>
      <w:tblGrid>
        <w:gridCol w:w="3843"/>
        <w:gridCol w:w="1568"/>
        <w:gridCol w:w="700"/>
        <w:gridCol w:w="708"/>
        <w:gridCol w:w="992"/>
        <w:gridCol w:w="1659"/>
        <w:gridCol w:w="1664"/>
      </w:tblGrid>
      <w:tr w:rsidR="00744624" w:rsidRPr="00744624" w:rsidTr="00744624">
        <w:trPr>
          <w:trHeight w:val="79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6а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 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2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2022 и 2023 годов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A7:G36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3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3 018 866,00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2 851 445,75</w:t>
            </w:r>
          </w:p>
        </w:tc>
      </w:tr>
      <w:tr w:rsidR="00744624" w:rsidRPr="00744624" w:rsidTr="00744624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25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21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17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2020 год и плановый период 2021 и 2022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252 131,00</w:t>
            </w:r>
          </w:p>
        </w:tc>
      </w:tr>
      <w:tr w:rsidR="00744624" w:rsidRPr="00744624" w:rsidTr="00744624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248 131,00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уплатой ежегодных членских взносов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9566" w:type="dxa"/>
        <w:tblInd w:w="93" w:type="dxa"/>
        <w:tblLook w:val="04A0"/>
      </w:tblPr>
      <w:tblGrid>
        <w:gridCol w:w="11736"/>
        <w:gridCol w:w="7830"/>
      </w:tblGrid>
      <w:tr w:rsidR="00F40C5C" w:rsidRPr="00F40C5C" w:rsidTr="00E15B8E">
        <w:trPr>
          <w:trHeight w:val="300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80" w:type="dxa"/>
              <w:tblLook w:val="04A0"/>
            </w:tblPr>
            <w:tblGrid>
              <w:gridCol w:w="3100"/>
              <w:gridCol w:w="493"/>
              <w:gridCol w:w="4678"/>
              <w:gridCol w:w="2409"/>
            </w:tblGrid>
            <w:tr w:rsidR="00E15B8E" w:rsidRPr="00E15B8E" w:rsidTr="00E15B8E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58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proofErr w:type="gram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Приложение 7                                                                                                                                     к решению </w:t>
                  </w:r>
                  <w:proofErr w:type="spell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Ковыльновского</w:t>
                  </w:r>
                  <w:proofErr w:type="spellEnd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сельского совета  </w:t>
                  </w:r>
                  <w:proofErr w:type="spell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Раздольненского</w:t>
                  </w:r>
                  <w:proofErr w:type="spellEnd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района Республики Крым «О бюджете  муниципального образования </w:t>
                  </w:r>
                  <w:proofErr w:type="spell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Ковыльновское</w:t>
                  </w:r>
                  <w:proofErr w:type="spellEnd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сельское поселение  </w:t>
                  </w:r>
                  <w:proofErr w:type="spell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Раздольненского</w:t>
                  </w:r>
                  <w:proofErr w:type="spellEnd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района Республики Крым на 2021 год и на  плановый период 2022 и 2023 годов» от </w:t>
                  </w:r>
                  <w:r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        </w:t>
                  </w: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« 24» декабря 2020 года №118   (в редакции решения </w:t>
                  </w:r>
                  <w:proofErr w:type="spell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Ковыльновского</w:t>
                  </w:r>
                  <w:proofErr w:type="spellEnd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сельского совета   </w:t>
                  </w:r>
                  <w:proofErr w:type="spell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Раздольненского</w:t>
                  </w:r>
                  <w:proofErr w:type="spellEnd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района Республики Крым от 13 декабря 2021 года №216)</w:t>
                  </w:r>
                  <w:proofErr w:type="gramEnd"/>
                </w:p>
              </w:tc>
            </w:tr>
            <w:tr w:rsidR="00E15B8E" w:rsidRPr="00E15B8E" w:rsidTr="00E15B8E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5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E15B8E" w:rsidRPr="00E15B8E" w:rsidTr="00E15B8E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5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E15B8E" w:rsidRPr="00E15B8E" w:rsidTr="00E15B8E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5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E15B8E" w:rsidRPr="00E15B8E" w:rsidTr="00E15B8E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5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E15B8E" w:rsidRPr="00E15B8E" w:rsidTr="00E15B8E">
              <w:trPr>
                <w:trHeight w:val="109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5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E15B8E" w:rsidRPr="00E15B8E" w:rsidTr="00E15B8E">
              <w:trPr>
                <w:trHeight w:val="6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5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E15B8E" w:rsidRPr="00E15B8E" w:rsidTr="00E15B8E">
              <w:trPr>
                <w:trHeight w:val="645"/>
              </w:trPr>
              <w:tc>
                <w:tcPr>
                  <w:tcW w:w="10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Источники финансирования дефицита бюджета муниципального образования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Ковыльновское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Раздольненского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района Республики Крым на 2021 год</w:t>
                  </w:r>
                </w:p>
              </w:tc>
            </w:tr>
            <w:tr w:rsidR="00E15B8E" w:rsidRPr="00E15B8E" w:rsidTr="00E15B8E">
              <w:trPr>
                <w:trHeight w:val="270"/>
              </w:trPr>
              <w:tc>
                <w:tcPr>
                  <w:tcW w:w="35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</w:rPr>
                    <w:t>рублей</w:t>
                  </w:r>
                </w:p>
              </w:tc>
            </w:tr>
            <w:tr w:rsidR="00E15B8E" w:rsidRPr="00E15B8E" w:rsidTr="00E15B8E">
              <w:trPr>
                <w:trHeight w:val="1365"/>
              </w:trPr>
              <w:tc>
                <w:tcPr>
                  <w:tcW w:w="35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Код бюджетной </w:t>
                  </w:r>
                  <w:proofErr w:type="gram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кода бюджетной классификации источников финансирования дефицита бюджета</w:t>
                  </w:r>
                  <w:proofErr w:type="gramEnd"/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Сумма</w:t>
                  </w:r>
                </w:p>
              </w:tc>
            </w:tr>
            <w:tr w:rsidR="00E15B8E" w:rsidRPr="00E15B8E" w:rsidTr="00E15B8E">
              <w:trPr>
                <w:trHeight w:val="28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3</w:t>
                  </w:r>
                </w:p>
              </w:tc>
            </w:tr>
            <w:tr w:rsidR="00E15B8E" w:rsidRPr="00E15B8E" w:rsidTr="00E15B8E">
              <w:trPr>
                <w:trHeight w:val="58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281170,60</w:t>
                  </w:r>
                </w:p>
              </w:tc>
            </w:tr>
            <w:tr w:rsidR="00E15B8E" w:rsidRPr="00E15B8E" w:rsidTr="00E15B8E">
              <w:trPr>
                <w:trHeight w:val="9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000 01 00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</w:t>
                  </w: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ДЕФИЦИТОВ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281170,60</w:t>
                  </w:r>
                </w:p>
              </w:tc>
            </w:tr>
            <w:tr w:rsidR="00E15B8E" w:rsidRPr="00E15B8E" w:rsidTr="00E15B8E">
              <w:trPr>
                <w:trHeight w:val="6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281170,60</w:t>
                  </w:r>
                </w:p>
              </w:tc>
            </w:tr>
            <w:tr w:rsidR="00E15B8E" w:rsidRPr="00E15B8E" w:rsidTr="00E15B8E">
              <w:trPr>
                <w:trHeight w:val="48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 остатков средств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6393422,48</w:t>
                  </w:r>
                </w:p>
              </w:tc>
            </w:tr>
            <w:tr w:rsidR="00E15B8E" w:rsidRPr="00E15B8E" w:rsidTr="00E15B8E">
              <w:trPr>
                <w:trHeight w:val="49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000 01 05 02 00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6393422,48</w:t>
                  </w:r>
                </w:p>
              </w:tc>
            </w:tr>
            <w:tr w:rsidR="00E15B8E" w:rsidRPr="00E15B8E" w:rsidTr="00E15B8E">
              <w:trPr>
                <w:trHeight w:val="63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6393422,48</w:t>
                  </w:r>
                </w:p>
              </w:tc>
            </w:tr>
            <w:tr w:rsidR="00E15B8E" w:rsidRPr="00E15B8E" w:rsidTr="00E15B8E">
              <w:trPr>
                <w:trHeight w:val="67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901 01 05 02 01 10 0000 510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6393422,48</w:t>
                  </w:r>
                </w:p>
              </w:tc>
            </w:tr>
            <w:tr w:rsidR="00E15B8E" w:rsidRPr="00E15B8E" w:rsidTr="00E15B8E">
              <w:trPr>
                <w:trHeight w:val="3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остатков  средств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6674593,08</w:t>
                  </w:r>
                </w:p>
              </w:tc>
            </w:tr>
            <w:tr w:rsidR="00E15B8E" w:rsidRPr="00E15B8E" w:rsidTr="00E15B8E">
              <w:trPr>
                <w:trHeight w:val="66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000 01 05 02 00 </w:t>
                  </w:r>
                  <w:proofErr w:type="spellStart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6674593,08</w:t>
                  </w:r>
                </w:p>
              </w:tc>
            </w:tr>
            <w:tr w:rsidR="00E15B8E" w:rsidRPr="00E15B8E" w:rsidTr="00E15B8E">
              <w:trPr>
                <w:trHeight w:val="63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6674593,08</w:t>
                  </w:r>
                </w:p>
              </w:tc>
            </w:tr>
            <w:tr w:rsidR="00E15B8E" w:rsidRPr="00E15B8E" w:rsidTr="00E15B8E">
              <w:trPr>
                <w:trHeight w:val="63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901 01 05 02 01 10 0000 610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5B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15B8E" w:rsidRPr="00E15B8E" w:rsidRDefault="00E15B8E" w:rsidP="00E15B8E">
                  <w:pPr>
                    <w:spacing w:after="0" w:line="240" w:lineRule="auto"/>
                    <w:ind w:right="556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E15B8E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6674593,08</w:t>
                  </w:r>
                </w:p>
              </w:tc>
            </w:tr>
          </w:tbl>
          <w:p w:rsidR="00F40C5C" w:rsidRPr="00F40C5C" w:rsidRDefault="00F40C5C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E15B8E">
            <w:pPr>
              <w:spacing w:after="0" w:line="240" w:lineRule="auto"/>
              <w:ind w:left="-914" w:firstLine="914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40C5C" w:rsidRPr="00F40C5C" w:rsidTr="00E15B8E">
        <w:trPr>
          <w:trHeight w:val="300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E15B8E">
        <w:trPr>
          <w:trHeight w:val="300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Default="00744624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E15B8E" w:rsidRDefault="00E15B8E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E15B8E" w:rsidRDefault="00E15B8E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033CE3" w:rsidRDefault="00033CE3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E15B8E" w:rsidRDefault="00E15B8E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tbl>
            <w:tblPr>
              <w:tblW w:w="10964" w:type="dxa"/>
              <w:tblLook w:val="04A0"/>
            </w:tblPr>
            <w:tblGrid>
              <w:gridCol w:w="3100"/>
              <w:gridCol w:w="4887"/>
              <w:gridCol w:w="1559"/>
              <w:gridCol w:w="1484"/>
            </w:tblGrid>
            <w:tr w:rsidR="00434507" w:rsidRPr="00434507" w:rsidTr="004F123A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34507" w:rsidRPr="00434507" w:rsidRDefault="00434507" w:rsidP="00033C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Приложение  7а                                                                                                                                        к решению </w:t>
                  </w:r>
                  <w:proofErr w:type="spellStart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Ковыльновского</w:t>
                  </w:r>
                  <w:proofErr w:type="spellEnd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сельского совета </w:t>
                  </w:r>
                  <w:proofErr w:type="spellStart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Разд</w:t>
                  </w:r>
                  <w:r w:rsidR="00033CE3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ольненского</w:t>
                  </w:r>
                  <w:proofErr w:type="spellEnd"/>
                  <w:r w:rsidR="00033CE3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района </w:t>
                  </w: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Республики Крым «О бюджете муниципального образования                                                                                              </w:t>
                  </w:r>
                  <w:r w:rsidR="00033CE3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Ковыльновское</w:t>
                  </w:r>
                  <w:proofErr w:type="spellEnd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Раздольненского</w:t>
                  </w:r>
                  <w:proofErr w:type="spellEnd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района                                                                                                            Республики Крым на 2021 год и на плановый период </w:t>
                  </w:r>
                  <w:r w:rsidR="00033CE3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2022 и 2023 годов» </w:t>
                  </w: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34507" w:rsidRPr="00434507" w:rsidTr="004F123A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434507" w:rsidRPr="00434507" w:rsidTr="004F123A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434507" w:rsidRPr="00434507" w:rsidTr="004F123A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434507" w:rsidRPr="00434507" w:rsidTr="004F123A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434507" w:rsidRPr="00434507" w:rsidTr="004F123A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434507" w:rsidRPr="00434507" w:rsidTr="004F123A">
              <w:trPr>
                <w:trHeight w:val="39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</w:tr>
            <w:tr w:rsidR="00434507" w:rsidRPr="00434507" w:rsidTr="004F123A">
              <w:trPr>
                <w:trHeight w:val="570"/>
              </w:trPr>
              <w:tc>
                <w:tcPr>
                  <w:tcW w:w="109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Источники финансирования дефицита бюджета муниципального образования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Ковыльновское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Раздольненского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района Республики Крым на плановый период 2022 и 2023 годов</w:t>
                  </w:r>
                </w:p>
              </w:tc>
            </w:tr>
            <w:tr w:rsidR="00434507" w:rsidRPr="00434507" w:rsidTr="004F123A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</w:rPr>
                    <w:t>рублей</w:t>
                  </w:r>
                </w:p>
              </w:tc>
            </w:tr>
            <w:tr w:rsidR="00434507" w:rsidRPr="00434507" w:rsidTr="004F123A">
              <w:trPr>
                <w:trHeight w:val="1500"/>
              </w:trPr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Код бюджетной </w:t>
                  </w:r>
                  <w:proofErr w:type="gramStart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  <w:tc>
                <w:tcPr>
                  <w:tcW w:w="48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кода бюджетной классификации источников финансирования дефицита бюджета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2022 год, сумма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 xml:space="preserve"> 2023 год, сумма</w:t>
                  </w:r>
                </w:p>
              </w:tc>
            </w:tr>
            <w:tr w:rsidR="00434507" w:rsidRPr="00434507" w:rsidTr="004F123A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</w:t>
                  </w:r>
                </w:p>
              </w:tc>
            </w:tr>
            <w:tr w:rsidR="00434507" w:rsidRPr="00434507" w:rsidTr="004F123A">
              <w:trPr>
                <w:trHeight w:val="6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0,00</w:t>
                  </w:r>
                </w:p>
              </w:tc>
            </w:tr>
            <w:tr w:rsidR="00434507" w:rsidRPr="00434507" w:rsidTr="004F123A">
              <w:trPr>
                <w:trHeight w:val="9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000 01 00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</w:t>
                  </w: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0,00</w:t>
                  </w:r>
                </w:p>
              </w:tc>
            </w:tr>
            <w:tr w:rsidR="00434507" w:rsidRPr="00434507" w:rsidTr="004F123A">
              <w:trPr>
                <w:trHeight w:val="6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0,00</w:t>
                  </w:r>
                </w:p>
              </w:tc>
            </w:tr>
            <w:tr w:rsidR="00434507" w:rsidRPr="00434507" w:rsidTr="004F123A">
              <w:trPr>
                <w:trHeight w:val="48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  <w:tr w:rsidR="00434507" w:rsidRPr="00434507" w:rsidTr="004F123A">
              <w:trPr>
                <w:trHeight w:val="49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000 01 05 02 00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  <w:tr w:rsidR="00434507" w:rsidRPr="00434507" w:rsidTr="004F123A">
              <w:trPr>
                <w:trHeight w:val="6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000 01 05 02 01 00 0000 510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  <w:tr w:rsidR="00434507" w:rsidRPr="00434507" w:rsidTr="004F123A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901 01 05 02 01 10 0000 510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  <w:tr w:rsidR="00434507" w:rsidRPr="00434507" w:rsidTr="004F123A">
              <w:trPr>
                <w:trHeight w:val="48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000 01 05 00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Уменьшение остатков  средств бюджетов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  <w:tr w:rsidR="00434507" w:rsidRPr="00434507" w:rsidTr="004F123A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000 01 05 02 00 </w:t>
                  </w:r>
                  <w:proofErr w:type="spellStart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  <w:tr w:rsidR="00434507" w:rsidRPr="00434507" w:rsidTr="004F123A">
              <w:trPr>
                <w:trHeight w:val="6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000 01 05 02 01 00 0000 610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  <w:tr w:rsidR="00434507" w:rsidRPr="00434507" w:rsidTr="004F123A">
              <w:trPr>
                <w:trHeight w:val="6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901 01 05 02 01 10 0000 610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5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5876200,64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4507" w:rsidRPr="00434507" w:rsidRDefault="00434507" w:rsidP="004345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434507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5897959,32</w:t>
                  </w:r>
                </w:p>
              </w:tc>
            </w:tr>
          </w:tbl>
          <w:p w:rsidR="00E15B8E" w:rsidRPr="00744624" w:rsidRDefault="00E15B8E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15B8E" w:rsidRPr="00E15B8E" w:rsidTr="00E15B8E">
        <w:trPr>
          <w:trHeight w:val="390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8E" w:rsidRPr="00E15B8E" w:rsidRDefault="00E15B8E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B8E" w:rsidRPr="00E15B8E" w:rsidRDefault="00E15B8E" w:rsidP="00E15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15B8E" w:rsidRPr="00E15B8E" w:rsidTr="00E15B8E">
        <w:trPr>
          <w:trHeight w:val="390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8E" w:rsidRPr="00E15B8E" w:rsidRDefault="00E15B8E" w:rsidP="00E15B8E">
            <w:pPr>
              <w:spacing w:after="0" w:line="240" w:lineRule="auto"/>
              <w:ind w:right="556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B8E" w:rsidRPr="00E15B8E" w:rsidRDefault="00E15B8E" w:rsidP="00E15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2D42ED" w:rsidRDefault="002D42ED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4507" w:rsidRDefault="00434507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4507" w:rsidRDefault="00434507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4507" w:rsidRDefault="00434507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F40C5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4F123A" w:rsidRDefault="00F40C5C" w:rsidP="004F123A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 w:rsidR="004F123A">
        <w:rPr>
          <w:rFonts w:ascii="Times New Roman" w:eastAsia="Times New Roman" w:hAnsi="Times New Roman" w:cs="Times New Roman"/>
          <w:sz w:val="24"/>
        </w:rPr>
        <w:t>Приложение 8</w:t>
      </w:r>
      <w:r w:rsidR="004F123A">
        <w:rPr>
          <w:rFonts w:ascii="Times New Roman" w:eastAsia="Times New Roman" w:hAnsi="Times New Roman" w:cs="Times New Roman"/>
          <w:sz w:val="24"/>
        </w:rPr>
        <w:br/>
      </w:r>
      <w:r w:rsidR="004F123A" w:rsidRPr="00717C1F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="004F123A" w:rsidRPr="00717C1F">
        <w:rPr>
          <w:rFonts w:ascii="Times New Roman" w:eastAsia="Times New Roman" w:hAnsi="Times New Roman" w:cs="Times New Roman"/>
        </w:rPr>
        <w:t>Ковыльновского</w:t>
      </w:r>
      <w:proofErr w:type="spellEnd"/>
      <w:r w:rsidR="004F123A" w:rsidRPr="00717C1F">
        <w:rPr>
          <w:rFonts w:ascii="Times New Roman" w:eastAsia="Times New Roman" w:hAnsi="Times New Roman" w:cs="Times New Roman"/>
        </w:rPr>
        <w:t xml:space="preserve"> сельского совета  </w:t>
      </w:r>
      <w:proofErr w:type="spellStart"/>
      <w:r w:rsidR="004F123A" w:rsidRPr="00717C1F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="004F123A" w:rsidRPr="00717C1F">
        <w:rPr>
          <w:rFonts w:ascii="Times New Roman" w:eastAsia="Times New Roman" w:hAnsi="Times New Roman" w:cs="Times New Roman"/>
        </w:rPr>
        <w:t xml:space="preserve"> района Республики Крым «О бюджете  муниципального образования </w:t>
      </w:r>
      <w:proofErr w:type="spellStart"/>
      <w:r w:rsidR="004F123A" w:rsidRPr="00717C1F">
        <w:rPr>
          <w:rFonts w:ascii="Times New Roman" w:eastAsia="Times New Roman" w:hAnsi="Times New Roman" w:cs="Times New Roman"/>
        </w:rPr>
        <w:t>Ковыльновское</w:t>
      </w:r>
      <w:proofErr w:type="spellEnd"/>
      <w:r w:rsidR="004F123A" w:rsidRPr="00717C1F">
        <w:rPr>
          <w:rFonts w:ascii="Times New Roman" w:eastAsia="Times New Roman" w:hAnsi="Times New Roman" w:cs="Times New Roman"/>
        </w:rPr>
        <w:t xml:space="preserve"> сельское поселение  </w:t>
      </w:r>
      <w:proofErr w:type="spellStart"/>
      <w:r w:rsidR="004F123A" w:rsidRPr="00717C1F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="004F123A" w:rsidRPr="00717C1F">
        <w:rPr>
          <w:rFonts w:ascii="Times New Roman" w:eastAsia="Times New Roman" w:hAnsi="Times New Roman" w:cs="Times New Roman"/>
        </w:rPr>
        <w:t xml:space="preserve"> района Республики Крым на 2021 год и на  плановый период 2022 и 2023 годов» от  « 24» декабря 2020 года №118   (в редакции решения </w:t>
      </w:r>
      <w:proofErr w:type="spellStart"/>
      <w:r w:rsidR="004F123A" w:rsidRPr="00717C1F">
        <w:rPr>
          <w:rFonts w:ascii="Times New Roman" w:eastAsia="Times New Roman" w:hAnsi="Times New Roman" w:cs="Times New Roman"/>
        </w:rPr>
        <w:t>Ковыльновского</w:t>
      </w:r>
      <w:proofErr w:type="spellEnd"/>
      <w:r w:rsidR="004F123A" w:rsidRPr="00717C1F">
        <w:rPr>
          <w:rFonts w:ascii="Times New Roman" w:eastAsia="Times New Roman" w:hAnsi="Times New Roman" w:cs="Times New Roman"/>
        </w:rPr>
        <w:t xml:space="preserve"> сельского совета   </w:t>
      </w:r>
      <w:proofErr w:type="spellStart"/>
      <w:r w:rsidR="004F123A" w:rsidRPr="00717C1F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="004F123A" w:rsidRPr="00717C1F">
        <w:rPr>
          <w:rFonts w:ascii="Times New Roman" w:eastAsia="Times New Roman" w:hAnsi="Times New Roman" w:cs="Times New Roman"/>
        </w:rPr>
        <w:t xml:space="preserve"> района Республики Крым </w:t>
      </w:r>
      <w:r w:rsidR="004F123A" w:rsidRPr="003E129A">
        <w:rPr>
          <w:rFonts w:ascii="Times New Roman" w:eastAsia="Times New Roman" w:hAnsi="Times New Roman" w:cs="Times New Roman"/>
        </w:rPr>
        <w:t>от 13 декабря 2021 года №216)</w:t>
      </w:r>
      <w:proofErr w:type="gramEnd"/>
    </w:p>
    <w:p w:rsidR="004F123A" w:rsidRDefault="004F123A" w:rsidP="004F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</w:rPr>
      </w:pPr>
    </w:p>
    <w:p w:rsidR="004F123A" w:rsidRDefault="004F123A" w:rsidP="004F123A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2021 год</w:t>
      </w:r>
    </w:p>
    <w:p w:rsidR="004F123A" w:rsidRDefault="004F123A" w:rsidP="004F123A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8"/>
        <w:gridCol w:w="3544"/>
      </w:tblGrid>
      <w:tr w:rsidR="004F123A" w:rsidTr="005C64EA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4F123A" w:rsidTr="005C64EA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1621565,00</w:t>
            </w:r>
          </w:p>
        </w:tc>
      </w:tr>
      <w:tr w:rsidR="004F123A" w:rsidTr="005C64EA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195675,00</w:t>
            </w:r>
          </w:p>
        </w:tc>
      </w:tr>
      <w:tr w:rsidR="004F123A" w:rsidTr="005C64EA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Pr="00CA19FC" w:rsidRDefault="004F123A" w:rsidP="005C64EA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20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107615,12</w:t>
            </w:r>
          </w:p>
        </w:tc>
      </w:tr>
      <w:tr w:rsidR="004F123A" w:rsidTr="005C64EA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Pr="00CA19FC" w:rsidRDefault="004F123A" w:rsidP="005C64EA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3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 (на приобретение и устройство муниципальных многофункциональных спортивных площадок)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569050,00</w:t>
            </w:r>
          </w:p>
        </w:tc>
      </w:tr>
      <w:tr w:rsidR="004F123A" w:rsidTr="005C64EA">
        <w:trPr>
          <w:trHeight w:val="18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Pr="004A53E2" w:rsidRDefault="004F123A" w:rsidP="005C64EA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C137F7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4F123A" w:rsidTr="005C64EA">
        <w:trPr>
          <w:trHeight w:val="1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233940,00</w:t>
            </w:r>
          </w:p>
        </w:tc>
      </w:tr>
      <w:tr w:rsidR="004F123A" w:rsidTr="005C64EA">
        <w:trPr>
          <w:trHeight w:val="1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26209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межбюджетные трансферты, передаваемые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47535,00</w:t>
            </w:r>
          </w:p>
        </w:tc>
      </w:tr>
      <w:tr w:rsidR="004F123A" w:rsidTr="005C64EA">
        <w:trPr>
          <w:trHeight w:val="1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A0E2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1156575,36</w:t>
            </w:r>
          </w:p>
        </w:tc>
      </w:tr>
      <w:tr w:rsidR="004F123A" w:rsidTr="005C64EA">
        <w:trPr>
          <w:trHeight w:val="19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Default="004F123A" w:rsidP="005C64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23A" w:rsidRPr="00CB5A9F" w:rsidRDefault="004F123A" w:rsidP="005C64EA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3933053,48</w:t>
            </w:r>
          </w:p>
        </w:tc>
      </w:tr>
    </w:tbl>
    <w:p w:rsidR="004F123A" w:rsidRDefault="004F123A" w:rsidP="004F123A">
      <w:pPr>
        <w:rPr>
          <w:rFonts w:ascii="Times New Roman" w:eastAsia="Times New Roman" w:hAnsi="Times New Roman" w:cs="Times New Roman"/>
          <w:sz w:val="28"/>
        </w:rPr>
      </w:pPr>
    </w:p>
    <w:p w:rsidR="004F123A" w:rsidRDefault="004F123A" w:rsidP="004F123A">
      <w:pPr>
        <w:rPr>
          <w:rFonts w:ascii="Times New Roman" w:eastAsia="Times New Roman" w:hAnsi="Times New Roman" w:cs="Times New Roman"/>
          <w:sz w:val="28"/>
        </w:rPr>
      </w:pPr>
    </w:p>
    <w:p w:rsidR="004F123A" w:rsidRDefault="004F123A" w:rsidP="004F123A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p w:rsidR="00267D45" w:rsidRDefault="00267D45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F123A" w:rsidRDefault="004F123A" w:rsidP="004F123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Pr="00DC61F7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2021 год и на плановый период 2022 и 2023 годов</w:t>
      </w:r>
      <w:r w:rsidRPr="00DC61F7">
        <w:rPr>
          <w:rFonts w:ascii="Times New Roman" w:eastAsia="Times New Roman" w:hAnsi="Times New Roman" w:cs="Times New Roman"/>
        </w:rPr>
        <w:t>»</w:t>
      </w: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C61F7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 « 24» декабря  2020 года №118</w:t>
      </w:r>
    </w:p>
    <w:p w:rsidR="002D42ED" w:rsidRDefault="002D42ED" w:rsidP="002D42ED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</w:t>
      </w:r>
    </w:p>
    <w:p w:rsidR="002D42ED" w:rsidRDefault="002D42ED" w:rsidP="002D42ED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2022 и 2023 годов</w:t>
      </w:r>
    </w:p>
    <w:p w:rsidR="002D42ED" w:rsidRDefault="002D42ED" w:rsidP="002D42ED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97"/>
        <w:gridCol w:w="2551"/>
        <w:gridCol w:w="2410"/>
      </w:tblGrid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2022 год, сумма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 год, сумма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1691530,00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221673,00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195377,00</w:t>
            </w:r>
          </w:p>
        </w:tc>
      </w:tr>
      <w:tr w:rsidR="002D42ED" w:rsidTr="002A612F">
        <w:trPr>
          <w:trHeight w:val="2445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C91EA0" w:rsidRDefault="002D42ED" w:rsidP="00CD0684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0A3111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238139,00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247033,00</w:t>
            </w:r>
          </w:p>
        </w:tc>
      </w:tr>
      <w:tr w:rsidR="002D42ED" w:rsidTr="002A612F">
        <w:trPr>
          <w:trHeight w:val="2028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81F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1475760,64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1583474,32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193887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3628200,64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981AE2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3546659,32</w:t>
            </w:r>
          </w:p>
        </w:tc>
      </w:tr>
    </w:tbl>
    <w:p w:rsidR="002D42ED" w:rsidRDefault="002D42ED" w:rsidP="00267D4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2D42ED" w:rsidSect="002D42ED">
      <w:pgSz w:w="11906" w:h="16838"/>
      <w:pgMar w:top="851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06E2F"/>
    <w:rsid w:val="00012CC7"/>
    <w:rsid w:val="00015FFB"/>
    <w:rsid w:val="00017574"/>
    <w:rsid w:val="0002478C"/>
    <w:rsid w:val="00024E26"/>
    <w:rsid w:val="00025BF6"/>
    <w:rsid w:val="00033CE3"/>
    <w:rsid w:val="00044874"/>
    <w:rsid w:val="000503B3"/>
    <w:rsid w:val="00055165"/>
    <w:rsid w:val="00055DFB"/>
    <w:rsid w:val="00073BDC"/>
    <w:rsid w:val="00075328"/>
    <w:rsid w:val="000E716A"/>
    <w:rsid w:val="001105A1"/>
    <w:rsid w:val="00111622"/>
    <w:rsid w:val="00131455"/>
    <w:rsid w:val="00141DCE"/>
    <w:rsid w:val="0018333D"/>
    <w:rsid w:val="00184558"/>
    <w:rsid w:val="001953FA"/>
    <w:rsid w:val="001A0B72"/>
    <w:rsid w:val="001A6C13"/>
    <w:rsid w:val="001A71F8"/>
    <w:rsid w:val="001C0B44"/>
    <w:rsid w:val="001C44EF"/>
    <w:rsid w:val="001C66DA"/>
    <w:rsid w:val="001E55BD"/>
    <w:rsid w:val="001F02D3"/>
    <w:rsid w:val="00210F10"/>
    <w:rsid w:val="00220D8E"/>
    <w:rsid w:val="00242438"/>
    <w:rsid w:val="0024701D"/>
    <w:rsid w:val="00247B96"/>
    <w:rsid w:val="00267D45"/>
    <w:rsid w:val="002721F1"/>
    <w:rsid w:val="00273A73"/>
    <w:rsid w:val="00282633"/>
    <w:rsid w:val="00285F06"/>
    <w:rsid w:val="002A612F"/>
    <w:rsid w:val="002D42ED"/>
    <w:rsid w:val="002D49D7"/>
    <w:rsid w:val="002D5614"/>
    <w:rsid w:val="002E2C89"/>
    <w:rsid w:val="00304B73"/>
    <w:rsid w:val="00305E37"/>
    <w:rsid w:val="003504DC"/>
    <w:rsid w:val="003646AC"/>
    <w:rsid w:val="003741D9"/>
    <w:rsid w:val="00375396"/>
    <w:rsid w:val="003A1B96"/>
    <w:rsid w:val="003C7261"/>
    <w:rsid w:val="004107A7"/>
    <w:rsid w:val="0043031C"/>
    <w:rsid w:val="00434507"/>
    <w:rsid w:val="0044321D"/>
    <w:rsid w:val="004821C6"/>
    <w:rsid w:val="00485198"/>
    <w:rsid w:val="00493828"/>
    <w:rsid w:val="004C7653"/>
    <w:rsid w:val="004F123A"/>
    <w:rsid w:val="004F1417"/>
    <w:rsid w:val="00504F73"/>
    <w:rsid w:val="00546959"/>
    <w:rsid w:val="005514FC"/>
    <w:rsid w:val="005611E2"/>
    <w:rsid w:val="00576D70"/>
    <w:rsid w:val="00576E75"/>
    <w:rsid w:val="00583B87"/>
    <w:rsid w:val="0059624E"/>
    <w:rsid w:val="00596292"/>
    <w:rsid w:val="005A0F6A"/>
    <w:rsid w:val="005A21EF"/>
    <w:rsid w:val="005C10DF"/>
    <w:rsid w:val="005D0285"/>
    <w:rsid w:val="005D52C0"/>
    <w:rsid w:val="005E79F7"/>
    <w:rsid w:val="00604532"/>
    <w:rsid w:val="0061015D"/>
    <w:rsid w:val="006115B0"/>
    <w:rsid w:val="00615C57"/>
    <w:rsid w:val="00621660"/>
    <w:rsid w:val="00621B44"/>
    <w:rsid w:val="00647AA5"/>
    <w:rsid w:val="00657CEF"/>
    <w:rsid w:val="006635EA"/>
    <w:rsid w:val="006750CF"/>
    <w:rsid w:val="0068543F"/>
    <w:rsid w:val="006976DE"/>
    <w:rsid w:val="006A197E"/>
    <w:rsid w:val="006B5635"/>
    <w:rsid w:val="006D4D08"/>
    <w:rsid w:val="00704577"/>
    <w:rsid w:val="007120A1"/>
    <w:rsid w:val="007146B8"/>
    <w:rsid w:val="00717D21"/>
    <w:rsid w:val="0073736D"/>
    <w:rsid w:val="00744624"/>
    <w:rsid w:val="007516DD"/>
    <w:rsid w:val="00752611"/>
    <w:rsid w:val="007646DB"/>
    <w:rsid w:val="00773AB5"/>
    <w:rsid w:val="007A5B7D"/>
    <w:rsid w:val="007D118E"/>
    <w:rsid w:val="007D5015"/>
    <w:rsid w:val="007E05E3"/>
    <w:rsid w:val="007F7F0F"/>
    <w:rsid w:val="0081494B"/>
    <w:rsid w:val="00843352"/>
    <w:rsid w:val="00887D35"/>
    <w:rsid w:val="0089553D"/>
    <w:rsid w:val="008976DD"/>
    <w:rsid w:val="008A3B25"/>
    <w:rsid w:val="008A5F96"/>
    <w:rsid w:val="008B1742"/>
    <w:rsid w:val="008C36F8"/>
    <w:rsid w:val="008F4667"/>
    <w:rsid w:val="008F6363"/>
    <w:rsid w:val="00913E95"/>
    <w:rsid w:val="0091537C"/>
    <w:rsid w:val="00965BC7"/>
    <w:rsid w:val="009754B1"/>
    <w:rsid w:val="009A2A1C"/>
    <w:rsid w:val="009D1A2C"/>
    <w:rsid w:val="00A06645"/>
    <w:rsid w:val="00A13DD5"/>
    <w:rsid w:val="00A33BF7"/>
    <w:rsid w:val="00A50909"/>
    <w:rsid w:val="00A82C06"/>
    <w:rsid w:val="00A9547F"/>
    <w:rsid w:val="00AA4283"/>
    <w:rsid w:val="00AB29FD"/>
    <w:rsid w:val="00AC0969"/>
    <w:rsid w:val="00AC1BD0"/>
    <w:rsid w:val="00AF69BE"/>
    <w:rsid w:val="00B01571"/>
    <w:rsid w:val="00B25FFA"/>
    <w:rsid w:val="00B36E61"/>
    <w:rsid w:val="00B4254B"/>
    <w:rsid w:val="00B476A1"/>
    <w:rsid w:val="00B71920"/>
    <w:rsid w:val="00B94B20"/>
    <w:rsid w:val="00BA1B7C"/>
    <w:rsid w:val="00BA304F"/>
    <w:rsid w:val="00BC4C87"/>
    <w:rsid w:val="00BE41EF"/>
    <w:rsid w:val="00BF0EE0"/>
    <w:rsid w:val="00C330DC"/>
    <w:rsid w:val="00C63060"/>
    <w:rsid w:val="00C66723"/>
    <w:rsid w:val="00C85F71"/>
    <w:rsid w:val="00CB7201"/>
    <w:rsid w:val="00CD0684"/>
    <w:rsid w:val="00CE3056"/>
    <w:rsid w:val="00CF18B3"/>
    <w:rsid w:val="00D075D1"/>
    <w:rsid w:val="00D135F7"/>
    <w:rsid w:val="00D14E72"/>
    <w:rsid w:val="00D32E45"/>
    <w:rsid w:val="00D34F9F"/>
    <w:rsid w:val="00D41490"/>
    <w:rsid w:val="00D424DA"/>
    <w:rsid w:val="00D6355E"/>
    <w:rsid w:val="00D64108"/>
    <w:rsid w:val="00DA7AC1"/>
    <w:rsid w:val="00DF4C88"/>
    <w:rsid w:val="00E00E4A"/>
    <w:rsid w:val="00E053C1"/>
    <w:rsid w:val="00E15B8E"/>
    <w:rsid w:val="00E161D1"/>
    <w:rsid w:val="00E243B6"/>
    <w:rsid w:val="00E36A71"/>
    <w:rsid w:val="00E56019"/>
    <w:rsid w:val="00E65850"/>
    <w:rsid w:val="00E65F7E"/>
    <w:rsid w:val="00E95D1B"/>
    <w:rsid w:val="00EB1B3E"/>
    <w:rsid w:val="00EB703B"/>
    <w:rsid w:val="00EE55B3"/>
    <w:rsid w:val="00F40C5C"/>
    <w:rsid w:val="00F4538E"/>
    <w:rsid w:val="00F53BC9"/>
    <w:rsid w:val="00F60FE4"/>
    <w:rsid w:val="00F62905"/>
    <w:rsid w:val="00F642EE"/>
    <w:rsid w:val="00F72C2B"/>
    <w:rsid w:val="00F805D1"/>
    <w:rsid w:val="00F92A4E"/>
    <w:rsid w:val="00FD007E"/>
    <w:rsid w:val="00FD6D43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2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F7ED-3CE8-4D8F-9BFB-E067116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14481</Words>
  <Characters>82542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91</cp:revision>
  <cp:lastPrinted>2021-02-17T09:00:00Z</cp:lastPrinted>
  <dcterms:created xsi:type="dcterms:W3CDTF">2018-12-03T08:50:00Z</dcterms:created>
  <dcterms:modified xsi:type="dcterms:W3CDTF">2021-12-27T11:36:00Z</dcterms:modified>
</cp:coreProperties>
</file>